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629" w:type="dxa"/>
        <w:tblLook w:val="04A0" w:firstRow="1" w:lastRow="0" w:firstColumn="1" w:lastColumn="0" w:noHBand="0" w:noVBand="1"/>
      </w:tblPr>
      <w:tblGrid>
        <w:gridCol w:w="637"/>
        <w:gridCol w:w="636"/>
        <w:gridCol w:w="636"/>
        <w:gridCol w:w="641"/>
        <w:gridCol w:w="689"/>
        <w:gridCol w:w="647"/>
        <w:gridCol w:w="637"/>
        <w:gridCol w:w="636"/>
        <w:gridCol w:w="636"/>
        <w:gridCol w:w="641"/>
        <w:gridCol w:w="693"/>
        <w:gridCol w:w="647"/>
        <w:gridCol w:w="641"/>
        <w:gridCol w:w="636"/>
        <w:gridCol w:w="636"/>
        <w:gridCol w:w="641"/>
        <w:gridCol w:w="575"/>
        <w:gridCol w:w="567"/>
        <w:gridCol w:w="567"/>
        <w:gridCol w:w="709"/>
        <w:gridCol w:w="703"/>
        <w:gridCol w:w="594"/>
        <w:gridCol w:w="584"/>
      </w:tblGrid>
      <w:tr w:rsidR="00B71E23" w:rsidRPr="00B71E23" w14:paraId="15541ACF" w14:textId="77777777" w:rsidTr="00B71E23">
        <w:trPr>
          <w:trHeight w:val="392"/>
        </w:trPr>
        <w:tc>
          <w:tcPr>
            <w:tcW w:w="32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68F1177E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bookmarkStart w:id="0" w:name="_GoBack" w:colFirst="6" w:colLast="6"/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September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F3C15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24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2F75B5"/>
            <w:noWrap/>
            <w:vAlign w:val="bottom"/>
            <w:hideMark/>
          </w:tcPr>
          <w:p w14:paraId="3D50960B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October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990879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12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24E6FA0D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November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13945F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15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2F75B5"/>
            <w:noWrap/>
            <w:vAlign w:val="bottom"/>
            <w:hideMark/>
          </w:tcPr>
          <w:p w14:paraId="262FDD93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December</w:t>
            </w:r>
          </w:p>
        </w:tc>
      </w:tr>
      <w:tr w:rsidR="00B71E23" w:rsidRPr="00B71E23" w14:paraId="04BC0319" w14:textId="77777777" w:rsidTr="003F11A8">
        <w:trPr>
          <w:trHeight w:val="26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69538D6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5B24814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383F50B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85C6F4D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D26C1AE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E0E87B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943A055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26ABB36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39CFAC3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84CACEF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0931919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6D0D6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FF68C38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06DF818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5D36998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A869A86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8E2F5C3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B0B5D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AEFBA3D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9C88CA0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DC7C77E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43CFFCC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32DF27A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</w:tr>
      <w:tr w:rsidR="00B71E23" w:rsidRPr="00B71E23" w14:paraId="0BDFE643" w14:textId="77777777" w:rsidTr="00243E2C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CF8237" w14:textId="29C8368A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45C9F"/>
            <w:noWrap/>
            <w:vAlign w:val="center"/>
          </w:tcPr>
          <w:p w14:paraId="22C3514C" w14:textId="1C907B71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1297DE" w14:textId="6DDC58CB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58EF85" w14:textId="39474D2C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E9B348" w14:textId="7F685A56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8FB5A3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37F7F1" w14:textId="4D3F2A59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2FCE90" w14:textId="65CB8F23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144772" w14:textId="1403832A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05D826" w14:textId="10C634A7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420DD5" w14:textId="1EDEB3BA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99107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DD7BB5" w14:textId="5A41C1D1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DF9123" w14:textId="48C98C03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CFE95F" w14:textId="770D1CB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38AC72" w14:textId="3827C3E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3C371B" w14:textId="7F1DF9A2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AC84B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82DC02" w14:textId="2042DF3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3F0EBE" w14:textId="1D0CAE12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257CF1" w14:textId="0A7EA84E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37154D" w14:textId="380B81EB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38E617" w14:textId="2C83D61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</w:tr>
      <w:tr w:rsidR="00B71E23" w:rsidRPr="00B71E23" w14:paraId="1E9C859B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914D04" w14:textId="615E8EC6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446088" w14:textId="479C492E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37FF39" w14:textId="51B055FB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4701EE" w14:textId="39F570AF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1C13B" w14:textId="0B1B0475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ECFFF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7E4221" w14:textId="60A19DDE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BBB353" w14:textId="798846C8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DB27A2" w14:textId="7C106B5A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C3956" w14:textId="1CF34FE9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806DA9" w14:textId="3D4D6CFE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BC8EF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5838D1" w14:textId="27B55D39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88620C" w14:textId="6DFAB97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264212" w14:textId="79C86FF2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C192F8" w14:textId="3707B8B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2FF330" w14:textId="1ABF80C7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129AB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84590" w14:textId="58B8C8EE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9160E1" w14:textId="576E2EB8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3E9818" w14:textId="390335CA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5D8A0A" w14:textId="0D9A756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8579BF" w14:textId="1E6E8FAA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</w:tr>
      <w:tr w:rsidR="00B71E23" w:rsidRPr="00B71E23" w14:paraId="5F98AA82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BE5064" w14:textId="0105FCDC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1EF84D" w14:textId="1A6A2738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287212" w14:textId="47944D46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ACFD0B" w14:textId="0B32CAD9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748D66" w14:textId="3100D890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16C61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87956A" w14:textId="266C74B9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7BC49E" w14:textId="75EEB60B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32DBAF" w14:textId="38B382D9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228CD5" w14:textId="3E16CBF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81B36E" w14:textId="668E3B5D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D3397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40FD47" w14:textId="11364EEB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4142F8" w14:textId="2C1EFDC4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2E416" w14:textId="4BEB23CF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E4D81D" w14:textId="4D0CA0A2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43AC3F" w14:textId="2DA0FEA0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3D351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3E8984" w14:textId="7F60315C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2E648C" w14:textId="5BEBC27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D40F4D" w14:textId="793FC355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5BB88A" w14:textId="06B2D012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C36F7C" w14:textId="30CCD17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</w:tr>
      <w:tr w:rsidR="00B71E23" w:rsidRPr="00B71E23" w14:paraId="0F2C3C91" w14:textId="77777777" w:rsidTr="00243E2C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D21B7C" w14:textId="7C9AEF55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755137" w14:textId="511359FB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B99DD8" w14:textId="53F27CD5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E952C5" w14:textId="11C2ABD0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19073D" w14:textId="3DDEC3E8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7876D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FF00"/>
            <w:noWrap/>
            <w:vAlign w:val="center"/>
          </w:tcPr>
          <w:p w14:paraId="2D533964" w14:textId="42C8CE50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FF00"/>
            <w:noWrap/>
            <w:vAlign w:val="center"/>
          </w:tcPr>
          <w:p w14:paraId="6CCD6E2B" w14:textId="2EFAAAA0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45C9F"/>
            <w:noWrap/>
            <w:vAlign w:val="center"/>
          </w:tcPr>
          <w:p w14:paraId="20085458" w14:textId="37B470B6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45C9F"/>
            <w:noWrap/>
            <w:vAlign w:val="center"/>
          </w:tcPr>
          <w:p w14:paraId="7A987D05" w14:textId="723BEA58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45C9F"/>
            <w:noWrap/>
            <w:vAlign w:val="center"/>
          </w:tcPr>
          <w:p w14:paraId="47012CD7" w14:textId="572DAEA1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22100C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CE4AF8" w14:textId="67A6FE30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1EBED2" w14:textId="1F75EE8B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8B5702" w14:textId="492AAEF0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959D9A" w14:textId="7F5005AA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BE76C" w14:textId="7078EA33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A0934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EBFEA2D" w14:textId="0482FD34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0387BBD5" w14:textId="6FB27EC8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093D9B0C" w14:textId="55D07ABC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1B71C579" w14:textId="7C89AE5D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99FF"/>
            <w:noWrap/>
            <w:vAlign w:val="center"/>
          </w:tcPr>
          <w:p w14:paraId="76B16994" w14:textId="32C8CF73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</w:tr>
      <w:tr w:rsidR="00B71E23" w:rsidRPr="00B71E23" w14:paraId="4180B029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1C4C6F" w14:textId="4C03C4A8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AD1C48" w14:textId="12F80037" w:rsidR="00B71E23" w:rsidRPr="00B71E23" w:rsidRDefault="007B64AF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22EDD0" w14:textId="096EB03B" w:rsidR="00B71E23" w:rsidRPr="00B71E23" w:rsidRDefault="007B64AF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0A47EA" w14:textId="77483FF5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759F85" w14:textId="0A12335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57E0C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407145D6" w14:textId="40202E44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490F46A" w14:textId="19D94FDC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7FD5FE5" w14:textId="1D2E7208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2E54C8C8" w14:textId="70FE1E95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05A76C6A" w14:textId="68F07932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6C420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EBA25" w14:textId="1D39ADB4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 w:rsidR="003453B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7F1F6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A5704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8F676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E40E0A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B9B87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99FF"/>
            <w:noWrap/>
            <w:vAlign w:val="center"/>
          </w:tcPr>
          <w:p w14:paraId="518A7AA9" w14:textId="7CD44A7C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48907F88" w14:textId="16F55B7C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6A7971F3" w14:textId="28D68ECE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5015668C" w14:textId="5BD00C21" w:rsidR="00B71E23" w:rsidRPr="00B71E23" w:rsidRDefault="003453B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0BD895" w14:textId="48A2FFEF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B71E23" w:rsidRPr="00B71E23" w14:paraId="5F64EDC8" w14:textId="77777777" w:rsidTr="00B71E23">
        <w:trPr>
          <w:trHeight w:val="321"/>
        </w:trPr>
        <w:tc>
          <w:tcPr>
            <w:tcW w:w="2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F2DB2E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F35B8" w14:textId="5E9C2378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  <w:r w:rsidR="00243E2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CD505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950BE3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5F2F5" w14:textId="35ECDE05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  <w:r w:rsidR="00243E2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685A2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F16F84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008B9" w14:textId="04E15306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  <w:r w:rsidR="003F11A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B7F17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F7860D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E5B65" w14:textId="0EEF8ADD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  <w:r w:rsidR="003F11A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</w:tr>
      <w:tr w:rsidR="00B71E23" w:rsidRPr="00B71E23" w14:paraId="4D0944E3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3056C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3CC11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854C2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733D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9C00D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9AB36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9ED18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96737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99D59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621A5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58744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30AC1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59CB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185C2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5221D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AAD0A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D583C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EDC86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EDBA6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D100C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D84A9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7299F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4BDFD" w14:textId="77777777" w:rsidR="00B71E23" w:rsidRPr="00B71E23" w:rsidRDefault="00B71E23" w:rsidP="00B7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B71E23" w:rsidRPr="00B71E23" w14:paraId="0872EB14" w14:textId="77777777" w:rsidTr="00B71E23">
        <w:trPr>
          <w:trHeight w:val="392"/>
        </w:trPr>
        <w:tc>
          <w:tcPr>
            <w:tcW w:w="32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77A49838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January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70A1CC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24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7BFBAF8D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February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8AA705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12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3F360DF5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March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2511D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15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14AE9410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April</w:t>
            </w:r>
          </w:p>
        </w:tc>
      </w:tr>
      <w:tr w:rsidR="00B71E23" w:rsidRPr="00B71E23" w14:paraId="15EF07AF" w14:textId="77777777" w:rsidTr="003F11A8">
        <w:trPr>
          <w:trHeight w:val="26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BB119C2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43609DC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825035A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EFE8A02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601415F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5C0C3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E30DE37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3C9DAF8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1E220A7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B0B883A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475DF94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0F07AE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0A69307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1632DD7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4E250B8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93F84DB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4D8749D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E8792" w14:textId="77777777" w:rsidR="00B71E23" w:rsidRPr="00B71E23" w:rsidRDefault="00B71E23" w:rsidP="00B71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5A3D264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8CB24D0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4501B47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03332DC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732E104" w14:textId="77777777" w:rsidR="00B71E23" w:rsidRPr="00B71E23" w:rsidRDefault="00B71E23" w:rsidP="00B71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</w:tr>
      <w:tr w:rsidR="003453B3" w:rsidRPr="00B71E23" w14:paraId="72F7C7AA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68504" w14:textId="2AF91099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29A606" w14:textId="22301DEF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D2F72A" w14:textId="74A612E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60EEEE" w14:textId="7B6BE110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99FF"/>
            <w:noWrap/>
            <w:vAlign w:val="center"/>
          </w:tcPr>
          <w:p w14:paraId="68BB1738" w14:textId="516675CF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76BBCC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0F7600" w14:textId="38D3B1D3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2E9F43" w14:textId="2C59B4B5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A0AF33" w14:textId="0876616B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6DF38D" w14:textId="4083FB4C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25084B" w14:textId="224C59A5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BBF532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BA5D3C" w14:textId="2FF7A26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97B5B1" w14:textId="4A1E16D2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221A8C" w14:textId="7F5E421D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613F22" w14:textId="5E1B4BD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BFBFC3" w14:textId="58397A4E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C6F77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BCD09E" w14:textId="76C1543E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9C1392" w14:textId="44226674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A78E2C" w14:textId="334DA0E6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506086C" w14:textId="36B8D81A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637DFA4A" w14:textId="6C472EAA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</w:tr>
      <w:tr w:rsidR="003453B3" w:rsidRPr="00B71E23" w14:paraId="72C5B3E6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B3BC58" w14:textId="002CDD3B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4D51E9" w14:textId="4C038ABF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4C3E99" w14:textId="6280D4D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0A3D16" w14:textId="53C20EDE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D6561A" w14:textId="4C15FBF2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1E683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E4D282" w14:textId="6617C9E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6C916E" w14:textId="39A9C79C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13F863" w14:textId="415B8EF4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2CB61F" w14:textId="7087F3F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539A08" w14:textId="2AA735F4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8E56B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9622C5" w14:textId="3015DE33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C0C4CC" w14:textId="51FA188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center"/>
          </w:tcPr>
          <w:p w14:paraId="294A88DF" w14:textId="028BD042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71A6C8" w14:textId="48C125F4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182358" w14:textId="34D9E16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0B4E5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22F88B70" w14:textId="01D62C11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3409FDC9" w14:textId="106548D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7E59E766" w14:textId="18A83095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A0F3D06" w14:textId="075C91C2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15A4EA85" w14:textId="055079DA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</w:tr>
      <w:tr w:rsidR="003453B3" w:rsidRPr="00B71E23" w14:paraId="639D50EF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93789D" w14:textId="02F19903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86F4D4" w14:textId="0987C8C2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B4208" w14:textId="392D7B96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D0FEA7" w14:textId="20EAF5CA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C62D06" w14:textId="70E414E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A2FA6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7CC2BF81" w14:textId="6BCDA8C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639ADA6" w14:textId="4BD0E403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7DC7A7D2" w14:textId="27C81B89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6F7E206B" w14:textId="42D52572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4AE8FE6" w14:textId="060A559E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33B1A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8F3867" w14:textId="25A8FC25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7386BB" w14:textId="5EDDD51B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04A06E" w14:textId="7F455973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8B7666" w14:textId="22859F85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4A0A1D" w14:textId="7B4565D6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2B2F5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483239" w14:textId="7B5F4069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BBB104" w14:textId="10370065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82A71F" w14:textId="2916ED19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51FA5F" w14:textId="6F9299B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FEEB80" w14:textId="6620062D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</w:tr>
      <w:tr w:rsidR="003453B3" w:rsidRPr="00B71E23" w14:paraId="6B169851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36CCF3" w14:textId="00BA793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613DE0" w14:textId="0CC8F60B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8F8BAD" w14:textId="1493CD4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EE2265" w14:textId="0536F480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AA5F85" w14:textId="284E8A36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F6190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EE88B0" w14:textId="558341A6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FE8454" w14:textId="277A6070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2773CB" w14:textId="1CD26814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91EE16" w14:textId="4EEF945E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67BCCC" w14:textId="581BB0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2D33A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2E07E0" w14:textId="3060CF9C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F0F1DF" w14:textId="0D0959BC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7BB527" w14:textId="3AC42E6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E17B66" w14:textId="13350C99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99FF"/>
            <w:noWrap/>
            <w:vAlign w:val="center"/>
          </w:tcPr>
          <w:p w14:paraId="0247D6EB" w14:textId="753101A0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CA733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77215B" w14:textId="7599E08F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4751AA" w14:textId="2B48C39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14A3AD" w14:textId="2184323A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D7F12D" w14:textId="6787A1A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4C1034" w14:textId="5951618D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</w:tr>
      <w:tr w:rsidR="003453B3" w:rsidRPr="00B71E23" w14:paraId="1BEF97EF" w14:textId="77777777" w:rsidTr="00243E2C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45C9F"/>
            <w:noWrap/>
            <w:vAlign w:val="center"/>
          </w:tcPr>
          <w:p w14:paraId="5CDE5E53" w14:textId="2275AEFD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D57C94" w14:textId="17C6DCE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191F37" w14:textId="43155E36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CF7EEF" w14:textId="25CC24B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457DB4" w14:textId="23A97E4A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424EC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397D53" w14:textId="0058E6AF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89C247" w14:textId="344CC61C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EEF191" w14:textId="696073F1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B5FDFF" w14:textId="1FA072CA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DE13ED" w14:textId="79327431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F4156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99FF"/>
            <w:noWrap/>
            <w:vAlign w:val="center"/>
          </w:tcPr>
          <w:p w14:paraId="606A8311" w14:textId="7418523B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7133028F" w14:textId="64178C0E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4CF60A8E" w14:textId="11DCB301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</w:t>
            </w: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FC4ED" w14:textId="17208C3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327BB0" w14:textId="56AFEB6D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FBC44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A678CA" w14:textId="22184EEB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748911" w14:textId="1998480B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B270B" w14:textId="02108A18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D5B0FB" w14:textId="4F8E61C1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F35AD0" w14:textId="24491B4F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</w:tr>
      <w:tr w:rsidR="003453B3" w:rsidRPr="00B71E23" w14:paraId="2B984062" w14:textId="77777777" w:rsidTr="00B71E23">
        <w:trPr>
          <w:trHeight w:val="321"/>
        </w:trPr>
        <w:tc>
          <w:tcPr>
            <w:tcW w:w="2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A47268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5DDAB" w14:textId="764CCFC2" w:rsidR="003453B3" w:rsidRPr="00B71E23" w:rsidRDefault="00243E2C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19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5B373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5223CF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49EA8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7606F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FB4E27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2011E" w14:textId="14DF1F55" w:rsidR="003453B3" w:rsidRPr="00B71E23" w:rsidRDefault="003F11A8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924C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F64282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Total Days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220FD" w14:textId="7B745469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  <w:r w:rsidR="003F11A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</w:p>
        </w:tc>
      </w:tr>
      <w:tr w:rsidR="003453B3" w:rsidRPr="00B71E23" w14:paraId="17BDD743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ACB78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C623A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14EA5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2E849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5F1EA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E7D18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1C874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3CF99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00909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759D7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E5018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6B09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DE23B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CC07B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120BA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144BB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68683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31B7D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28AB0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F5A94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2B509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7E8DF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D7B3E" w14:textId="77777777" w:rsidR="003453B3" w:rsidRPr="00B71E23" w:rsidRDefault="003453B3" w:rsidP="003453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453B3" w:rsidRPr="00B71E23" w14:paraId="37F6D767" w14:textId="77777777" w:rsidTr="00B71E23">
        <w:trPr>
          <w:trHeight w:val="392"/>
        </w:trPr>
        <w:tc>
          <w:tcPr>
            <w:tcW w:w="32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68F7E1BB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May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BAC36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24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572A4EF6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June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407D1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12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3A4C853D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July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A0445D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15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336B570A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August</w:t>
            </w:r>
          </w:p>
        </w:tc>
      </w:tr>
      <w:tr w:rsidR="003453B3" w:rsidRPr="00B71E23" w14:paraId="70CC8075" w14:textId="77777777" w:rsidTr="003F11A8">
        <w:trPr>
          <w:trHeight w:val="26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3B249CF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9C6574D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90FFB4B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5282950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0C5BD54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CFC22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0617C2C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6E552F7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6ACA34E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8019377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F833BE8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E20E7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5610DDF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75DD037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509D4A0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52EE7B3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37B953F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955D9" w14:textId="77777777" w:rsidR="003453B3" w:rsidRPr="00B71E23" w:rsidRDefault="003453B3" w:rsidP="00345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1FF3602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6C7ABD8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5182B07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B376FCD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8C8F786" w14:textId="77777777" w:rsidR="003453B3" w:rsidRPr="00B71E23" w:rsidRDefault="003453B3" w:rsidP="00345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</w:p>
        </w:tc>
      </w:tr>
      <w:tr w:rsidR="003F11A8" w:rsidRPr="00B71E23" w14:paraId="50D4545A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99FF"/>
            <w:noWrap/>
            <w:vAlign w:val="center"/>
          </w:tcPr>
          <w:p w14:paraId="7068EBDB" w14:textId="1D8AF6DC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2D2B5F" w14:textId="772D262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E583E6" w14:textId="1A1E2E11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01E4B9" w14:textId="12DA1221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B062B4" w14:textId="52F6283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C75089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6953A3" w14:textId="71B6BA03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2FBA7313" w14:textId="41B11C7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1EDD7818" w14:textId="429E5F9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3155028B" w14:textId="50C70E6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254F4F76" w14:textId="7F819096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827D9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0DA2B2" w14:textId="5532E01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277209" w14:textId="4709920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4EA846" w14:textId="058B2B5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9A5994" w14:textId="7308C3B5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6B3590" w14:textId="3248DDA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2DB5D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44D6478A" w14:textId="4200AF4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6B836148" w14:textId="2F52184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2A37F36E" w14:textId="7B7B416C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3F828892" w14:textId="4289CB5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0DBE1911" w14:textId="3B49984D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</w:tr>
      <w:tr w:rsidR="003F11A8" w:rsidRPr="00B71E23" w14:paraId="4E619764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B4DCDB" w14:textId="4870E67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89A76F" w14:textId="2E458CEA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E91A20" w14:textId="3D3BBD4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9C1E70" w14:textId="37D8550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4855E0" w14:textId="0143F041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34C24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5CD73E" w14:textId="2894C9A6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BA6160" w14:textId="6F08A238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36A9D1" w14:textId="39443209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1DA033" w14:textId="0840482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97A63D" w14:textId="251BF10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D1203E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CEB932" w14:textId="306B52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A3A8BB" w14:textId="20476511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8CC12F" w14:textId="6DFCFBBD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DC0B35" w14:textId="1D527534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A6AFA5" w14:textId="7F6702F6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D1A0B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03CCEE51" w14:textId="11648C74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67DF567E" w14:textId="596D06B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7E05FB08" w14:textId="46A8A79A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467C6B40" w14:textId="4F328D18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2E2B4E24" w14:textId="615BBCDD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</w:tr>
      <w:tr w:rsidR="003F11A8" w:rsidRPr="00B71E23" w14:paraId="750932C0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center"/>
          </w:tcPr>
          <w:p w14:paraId="10F9A8C7" w14:textId="26648BE3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CC9EC7" w14:textId="7A5745A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F412E2" w14:textId="0116FF61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8532BB" w14:textId="6A4FEBDA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F8067A" w14:textId="1717EC35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D484B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6B3426" w14:textId="3BFB8279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BC538B" w14:textId="3AC9346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DDEF1C" w14:textId="53EB073D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2AE981" w14:textId="7A818A1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4CB5BC" w14:textId="569CB4B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E4A5CA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B934F1" w14:textId="2DE9849D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30AD16" w14:textId="72914E94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6CECEE" w14:textId="4B8071E9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CA18F7" w14:textId="199ED216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2C7F8B" w14:textId="7CEE52A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5B9BC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60532AA6" w14:textId="176960C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71981BD6" w14:textId="40B15FE5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7370D268" w14:textId="6FB8AC3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4A44CEC0" w14:textId="1AB43DA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4CBC760A" w14:textId="0FAF2BE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</w:tr>
      <w:tr w:rsidR="003F11A8" w:rsidRPr="00B71E23" w14:paraId="56F9F126" w14:textId="77777777" w:rsidTr="00243E2C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ECD6C6" w14:textId="0BCD5C5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F860D8" w14:textId="605B1F3C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A7FC22" w14:textId="22CA272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809100" w14:textId="404CBB4A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476F04" w14:textId="5AB9E198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AA0E8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7B9D74" w14:textId="54CE524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543553" w14:textId="0A387B84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8E5DE3" w14:textId="33E7302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B491CD" w14:textId="472E05C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4A3220" w14:textId="4BA182E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1C87F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2585EE" w14:textId="5DE6E25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8FD479" w14:textId="7D86B4B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D71E12" w14:textId="33CFD3C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A9529C" w14:textId="46FB75F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2FBBF" w14:textId="37E88EC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09664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47666986" w14:textId="4E351CA1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3EEB026F" w14:textId="66983E2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58C94479" w14:textId="79954D0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3C54C23B" w14:textId="6FBA320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1AAC16F8" w14:textId="551F3BC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</w:t>
            </w:r>
          </w:p>
        </w:tc>
      </w:tr>
      <w:tr w:rsidR="003F11A8" w:rsidRPr="00B71E23" w14:paraId="7D4DD0CC" w14:textId="77777777" w:rsidTr="003F11A8">
        <w:trPr>
          <w:trHeight w:val="291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99FF"/>
            <w:noWrap/>
            <w:vAlign w:val="center"/>
          </w:tcPr>
          <w:p w14:paraId="4DA51C77" w14:textId="28106AA6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41DD04" w14:textId="18D82166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C8CFD9" w14:textId="3685F749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DA992B" w14:textId="4C6C6BF5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32B83A" w14:textId="767677E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245FE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D3C83D" w14:textId="0E28CF2A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B59105" w14:textId="4EA0248C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8943E1" w14:textId="70A6E1BA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FE117E" w14:textId="14287E88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F1C0E6" w14:textId="13508C71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22541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03DBDF19" w14:textId="6FBADF54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250A6334" w14:textId="6F1694B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1A8C804F" w14:textId="5053622E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1B2315F1" w14:textId="29EA5FBF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6FF33"/>
            <w:noWrap/>
            <w:vAlign w:val="center"/>
          </w:tcPr>
          <w:p w14:paraId="2C0D7DB8" w14:textId="1F67DE7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CB40B" w14:textId="77777777" w:rsidR="003F11A8" w:rsidRPr="00B71E23" w:rsidRDefault="003F11A8" w:rsidP="003F1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99FF"/>
            <w:noWrap/>
            <w:vAlign w:val="center"/>
          </w:tcPr>
          <w:p w14:paraId="42B3C650" w14:textId="2A45CC90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33"/>
            <w:noWrap/>
            <w:vAlign w:val="center"/>
          </w:tcPr>
          <w:p w14:paraId="05CBCD5F" w14:textId="2339BC53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9274F9" w14:textId="7ED071A8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9E6EE3" w14:textId="1DA5336B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10F32D" w14:textId="65B24D3C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F11A8" w:rsidRPr="00B71E23" w14:paraId="6444AB3E" w14:textId="77777777" w:rsidTr="00B71E23">
        <w:trPr>
          <w:trHeight w:val="291"/>
        </w:trPr>
        <w:tc>
          <w:tcPr>
            <w:tcW w:w="2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501EF1" w14:textId="777777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 Days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FCEB3" w14:textId="36B51218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9B059" w14:textId="777777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9F21F9" w14:textId="777777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 Days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E7068E" w14:textId="7FEB2902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338CB" w14:textId="777777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5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D6C154" w14:textId="777777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 Days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3777A" w14:textId="4011D7D3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 w:rsidR="00243E2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B537F" w14:textId="777777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5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4EF040" w14:textId="77777777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 Days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39B2C" w14:textId="7489B4D3" w:rsidR="003F11A8" w:rsidRPr="00B71E23" w:rsidRDefault="003F11A8" w:rsidP="003F1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71E2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19</w:t>
            </w:r>
            <w:r w:rsidR="00243E2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bookmarkEnd w:id="0"/>
    </w:tbl>
    <w:p w14:paraId="192F979D" w14:textId="77777777" w:rsidR="00BF33F5" w:rsidRPr="00BF33F5" w:rsidRDefault="00BF33F5" w:rsidP="00BF33F5"/>
    <w:sectPr w:rsidR="00BF33F5" w:rsidRPr="00BF33F5" w:rsidSect="00243E2C">
      <w:headerReference w:type="default" r:id="rId7"/>
      <w:footerReference w:type="default" r:id="rId8"/>
      <w:pgSz w:w="16838" w:h="11906" w:orient="landscape"/>
      <w:pgMar w:top="720" w:right="720" w:bottom="720" w:left="720" w:header="708" w:footer="8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7A99C" w14:textId="77777777" w:rsidR="0093385B" w:rsidRDefault="0093385B" w:rsidP="0093385B">
      <w:pPr>
        <w:spacing w:after="0" w:line="240" w:lineRule="auto"/>
      </w:pPr>
      <w:r>
        <w:separator/>
      </w:r>
    </w:p>
  </w:endnote>
  <w:endnote w:type="continuationSeparator" w:id="0">
    <w:p w14:paraId="59A7EA57" w14:textId="77777777" w:rsidR="0093385B" w:rsidRDefault="0093385B" w:rsidP="0093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BDC70" w14:textId="3109AAB2" w:rsidR="003A3789" w:rsidRDefault="00243E2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3BBD394" wp14:editId="40282D4E">
              <wp:simplePos x="0" y="0"/>
              <wp:positionH relativeFrom="column">
                <wp:posOffset>400050</wp:posOffset>
              </wp:positionH>
              <wp:positionV relativeFrom="paragraph">
                <wp:posOffset>125730</wp:posOffset>
              </wp:positionV>
              <wp:extent cx="1943100" cy="1056005"/>
              <wp:effectExtent l="0" t="0" r="0" b="0"/>
              <wp:wrapNone/>
              <wp:docPr id="1252300717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3100" cy="10560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D137ADE" w14:textId="7EA23CF6" w:rsidR="003A3789" w:rsidRDefault="003A3789" w:rsidP="003A3789">
                          <w:pPr>
                            <w:spacing w:after="80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378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Bank Holidays</w:t>
                          </w:r>
                          <w:r w:rsidR="00243E2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– school closed</w:t>
                          </w:r>
                        </w:p>
                        <w:p w14:paraId="6349BBC0" w14:textId="5713AB33" w:rsidR="003A3789" w:rsidRDefault="003A3789" w:rsidP="003A3789">
                          <w:pPr>
                            <w:spacing w:after="80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Other Holidays</w:t>
                          </w:r>
                          <w:r w:rsidR="00243E2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– school closed</w:t>
                          </w:r>
                        </w:p>
                        <w:p w14:paraId="66453530" w14:textId="6B012F7B" w:rsidR="003A3789" w:rsidRDefault="003A3789" w:rsidP="003A3789">
                          <w:pPr>
                            <w:spacing w:after="80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Likely date for Eid</w:t>
                          </w:r>
                        </w:p>
                        <w:p w14:paraId="278773BA" w14:textId="1F10CCBE" w:rsidR="00243E2C" w:rsidRPr="003A3789" w:rsidRDefault="00243E2C" w:rsidP="003A3789">
                          <w:pPr>
                            <w:spacing w:after="80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Training Days – school closed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BBD39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.5pt;margin-top:9.9pt;width:153pt;height:83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yGSNgIAAGIEAAAOAAAAZHJzL2Uyb0RvYy54bWysVEtv2zAMvg/YfxB0X/zIqzXiFFmLDAOC&#10;tkAy9KzIUmzAFjVJiZ39+lFynAbdTsMuMkVSfHwf6cVD19TkJIytQOU0GcWUCMWhqNQhpz926y93&#10;lFjHVMFqUCKnZ2Hpw/Lzp0WrM5FCCXUhDMEgymatzmnpnM6iyPJSNMyOQAuFRgmmYQ6v5hAVhrUY&#10;vamjNI5nUQum0Aa4sBa1T72RLkN8KQV3L1Ja4UidU6zNhdOEc+/PaLlg2cEwXVb8Ugb7hyoaVilM&#10;eg31xBwjR1P9EaqpuAEL0o04NBFIWXEResBukvhDN9uSaRF6QXCsvsJk/19Y/nx6NaQqkLt0mo7j&#10;eJ7MKVGsQa52onPkK3Qk9TC12mbovdXo7zpU45NBb1Hpu++kafwX+yJoR8DPV5B9MO4f3U/GSYwm&#10;jrYkns7ieOrjRO/PtbHum4CGeCGnBlkM4LLTxrredXDx2RSsq7oOTNaKtDmdjadxeHC1YPBaYQ7f&#10;RF+sl1y37/reh0b2UJyxPwP9oFjN1xXWsGHWvTKDk4F147S7FzxkDZgLLhIlJZhff9N7fyQMrZS0&#10;OGk5tT+PzAhK6u8KqbxPJhM/muEymc5TvJhby/7Woo7NI+AwJ7hXmgfR+7t6EKWB5g2XYuWzookp&#10;jrlz6gbx0fXzj0vFxWoVnHAYNXMbtdXch/aoeoR33Rsz+kKDQwafYZhJln1go/ft+VgdHcgqUOVx&#10;7lG9wI+DHMi+LJ3flNt78Hr/NSx/AwAA//8DAFBLAwQUAAYACAAAACEAM0LI/98AAAAJAQAADwAA&#10;AGRycy9kb3ducmV2LnhtbEyPwU7DMBBE70j8g7VI3KjTVkRpiFNVkSokBIeWXrhtYjeJsNchdtvA&#10;17Oc6HHfjGZnivXkrDibMfSeFMxnCQhDjdc9tQoO79uHDESISBqtJ6Pg2wRYl7c3BebaX2hnzvvY&#10;Cg6hkKOCLsYhlzI0nXEYZn4wxNrRjw4jn2Mr9YgXDndWLpIklQ574g8dDqbqTPO5PzkFL9X2DXf1&#10;wmU/tnp+PW6Gr8PHo1L3d9PmCUQ0U/w3w199rg4ld6r9iXQQVkG65CmR+YoXsL5MVwxqBlk6B1kW&#10;8npB+QsAAP//AwBQSwECLQAUAAYACAAAACEAtoM4kv4AAADhAQAAEwAAAAAAAAAAAAAAAAAAAAAA&#10;W0NvbnRlbnRfVHlwZXNdLnhtbFBLAQItABQABgAIAAAAIQA4/SH/1gAAAJQBAAALAAAAAAAAAAAA&#10;AAAAAC8BAABfcmVscy8ucmVsc1BLAQItABQABgAIAAAAIQBOByGSNgIAAGIEAAAOAAAAAAAAAAAA&#10;AAAAAC4CAABkcnMvZTJvRG9jLnhtbFBLAQItABQABgAIAAAAIQAzQsj/3wAAAAkBAAAPAAAAAAAA&#10;AAAAAAAAAJAEAABkcnMvZG93bnJldi54bWxQSwUGAAAAAAQABADzAAAAnAUAAAAA&#10;" filled="f" stroked="f" strokeweight=".5pt">
              <v:textbox>
                <w:txbxContent>
                  <w:p w14:paraId="7D137ADE" w14:textId="7EA23CF6" w:rsidR="003A3789" w:rsidRDefault="003A3789" w:rsidP="003A3789">
                    <w:pPr>
                      <w:spacing w:after="80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3789">
                      <w:rPr>
                        <w:rFonts w:ascii="Arial" w:hAnsi="Arial" w:cs="Arial"/>
                        <w:sz w:val="16"/>
                        <w:szCs w:val="16"/>
                      </w:rPr>
                      <w:t>Bank Holidays</w:t>
                    </w:r>
                    <w:r w:rsidR="00243E2C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– school closed</w:t>
                    </w:r>
                  </w:p>
                  <w:p w14:paraId="6349BBC0" w14:textId="5713AB33" w:rsidR="003A3789" w:rsidRDefault="003A3789" w:rsidP="003A3789">
                    <w:pPr>
                      <w:spacing w:after="80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Other Holidays</w:t>
                    </w:r>
                    <w:r w:rsidR="00243E2C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– school closed</w:t>
                    </w:r>
                  </w:p>
                  <w:p w14:paraId="66453530" w14:textId="6B012F7B" w:rsidR="003A3789" w:rsidRDefault="003A3789" w:rsidP="003A3789">
                    <w:pPr>
                      <w:spacing w:after="80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Likely date for Eid</w:t>
                    </w:r>
                  </w:p>
                  <w:p w14:paraId="278773BA" w14:textId="1F10CCBE" w:rsidR="00243E2C" w:rsidRPr="003A3789" w:rsidRDefault="00243E2C" w:rsidP="003A3789">
                    <w:pPr>
                      <w:spacing w:after="80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Training Days – school closed</w:t>
                    </w:r>
                  </w:p>
                </w:txbxContent>
              </v:textbox>
            </v:shape>
          </w:pict>
        </mc:Fallback>
      </mc:AlternateContent>
    </w:r>
    <w:r w:rsidR="003A3789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AF7B21A" wp14:editId="5AE635EB">
              <wp:simplePos x="0" y="0"/>
              <wp:positionH relativeFrom="column">
                <wp:posOffset>-180975</wp:posOffset>
              </wp:positionH>
              <wp:positionV relativeFrom="paragraph">
                <wp:posOffset>144780</wp:posOffset>
              </wp:positionV>
              <wp:extent cx="581025" cy="161925"/>
              <wp:effectExtent l="0" t="0" r="28575" b="28575"/>
              <wp:wrapNone/>
              <wp:docPr id="1621629859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025" cy="161925"/>
                      </a:xfrm>
                      <a:prstGeom prst="rect">
                        <a:avLst/>
                      </a:prstGeom>
                      <a:solidFill>
                        <a:srgbClr val="9999FF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E6AF49" id="Rectangle 1" o:spid="_x0000_s1026" style="position:absolute;margin-left:-14.25pt;margin-top:11.4pt;width:45.75pt;height:12.75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lHBpAIAALUFAAAOAAAAZHJzL2Uyb0RvYy54bWysVN9PGzEMfp+0/yHK+7i7ijJacUUVqNMk&#10;BAiYeE5zSS9SLs6StNfur5+T+9EO0B6mIZTGZ/uz/cX21fW+0WQnnFdgSlqc5ZQIw6FSZlPSHy+r&#10;L5eU+MBMxTQYUdKD8PR68fnTVWvnYgI16Eo4giDGz1tb0joEO88yz2vRMH8GVhhUSnANCyi6TVY5&#10;1iJ6o7NJnl9kLbjKOuDCe/x62ynpIuFLKXh4kNKLQHRJMbeQTpfOdTyzxRWbbxyzteJ9GuwfsmiY&#10;Mhh0hLplgZGtU++gGsUdeJDhjEOTgZSKi1QDVlPkb6p5rpkVqRYkx9uRJv//YPn97tERVeHbXUzw&#10;f3Y5nVFiWINv9YTsMbPRghSRp9b6OZo/20fXSx6vsei9dE38xXLIPnF7GLkV+0A4fpxeFvlkSglH&#10;VXFRzPCOKNnR2TofvgloSLyU1GHwxCjb3fnQmQ4mMZYHraqV0joJbrO+0Y7sGD7zDP9Wqx79DzNt&#10;3nvGRhOjb9inUjGtE0eUomcWCehKTrdw0CLiafMkJFKIRU5Sxql5j5iMc2FC0alqVokuzWKa56n/&#10;YrAhi8RIAozIEssbsXuAwbIDGbA7fnr76CpS74/O+d8S65xHjxQZTBidG2XAfQSgsao+cmc/kNRR&#10;E1laQ3XABnPQTZ63fKXwfe+YD4/M4ajhUOL6CA94SA1tSaG/UVKD+/XR92iPE4BaSloc3ZL6n1vm&#10;BCX6u8HZmBXn53HWk3A+/TpBwZ1q1qcas21uANumwEVlebpG+6CHq3TQvOKWWcaoqGKGY+yS8uAG&#10;4SZ0KwX3FBfLZTLD+bYs3JlnyyN4ZDX278v+lTnbN3nA6biHYczZ/E2vd7bR08ByG0CqNAhHXnu+&#10;cTekxun3WFw+p3KyOm7bxW8AAAD//wMAUEsDBBQABgAIAAAAIQBLQ/nC3wAAAAgBAAAPAAAAZHJz&#10;L2Rvd25yZXYueG1sTI/LTsMwEEX3SPyDNUjsWoeEhijNpEKRYAFIFaUf4MbOQ8TjNHbbwNczrGA5&#10;mqt7zyk2sx3E2Uy+d4Rwt4xAGKqd7qlF2H88LTIQPijSanBkEL6Mh015fVWoXLsLvZvzLrSCS8jn&#10;CqELYcyl9HVnrPJLNxriX+MmqwKfUyv1pC5cbgcZR1EqreqJFzo1mqoz9efuZBGabZOk9erFTtWb&#10;Px6/H8Lrc6URb2/mxzWIYObwF4ZffEaHkpkO7kTaiwFhEWcrjiLEMStwIE3Y7YBwnyUgy0L+Fyh/&#10;AAAA//8DAFBLAQItABQABgAIAAAAIQC2gziS/gAAAOEBAAATAAAAAAAAAAAAAAAAAAAAAABbQ29u&#10;dGVudF9UeXBlc10ueG1sUEsBAi0AFAAGAAgAAAAhADj9If/WAAAAlAEAAAsAAAAAAAAAAAAAAAAA&#10;LwEAAF9yZWxzLy5yZWxzUEsBAi0AFAAGAAgAAAAhALlyUcGkAgAAtQUAAA4AAAAAAAAAAAAAAAAA&#10;LgIAAGRycy9lMm9Eb2MueG1sUEsBAi0AFAAGAAgAAAAhAEtD+cLfAAAACAEAAA8AAAAAAAAAAAAA&#10;AAAA/gQAAGRycy9kb3ducmV2LnhtbFBLBQYAAAAABAAEAPMAAAAKBgAAAAA=&#10;" fillcolor="#99f" strokecolor="black [3213]" strokeweight="1pt"/>
          </w:pict>
        </mc:Fallback>
      </mc:AlternateContent>
    </w:r>
  </w:p>
  <w:p w14:paraId="408D6BB6" w14:textId="47634224" w:rsidR="003A3789" w:rsidRDefault="003A3789">
    <w:pPr>
      <w:pStyle w:val="Footer"/>
    </w:pPr>
    <w:r w:rsidRPr="003A3789">
      <w:rPr>
        <w:noProof/>
        <w:color w:val="66FF33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E0925EC" wp14:editId="37DE6A5B">
              <wp:simplePos x="0" y="0"/>
              <wp:positionH relativeFrom="column">
                <wp:posOffset>-180975</wp:posOffset>
              </wp:positionH>
              <wp:positionV relativeFrom="paragraph">
                <wp:posOffset>135891</wp:posOffset>
              </wp:positionV>
              <wp:extent cx="581025" cy="171450"/>
              <wp:effectExtent l="0" t="0" r="28575" b="19050"/>
              <wp:wrapNone/>
              <wp:docPr id="605499472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025" cy="171450"/>
                      </a:xfrm>
                      <a:prstGeom prst="rect">
                        <a:avLst/>
                      </a:prstGeom>
                      <a:solidFill>
                        <a:srgbClr val="66FF33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55D60C" id="Rectangle 1" o:spid="_x0000_s1026" style="position:absolute;margin-left:-14.25pt;margin-top:10.7pt;width:45.75pt;height:13.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1mBowIAALQFAAAOAAAAZHJzL2Uyb0RvYy54bWysVEtv2zAMvg/YfxB0X22nSdoGcYogRYYB&#10;RVu0HXpWZCk2IIuapMTJfv0o+ZG+sMOwiyyK5EfyM8n59aFWZC+sq0DnNDtLKRGaQ1HpbU5/Pq+/&#10;XVLiPNMFU6BFTo/C0evF1y/zxszECEpQhbAEQbSbNSanpfdmliSOl6Jm7gyM0KiUYGvmUbTbpLCs&#10;QfRaJaM0nSYN2MJY4MI5fL1plXQR8aUU3N9L6YQnKqeYm4+njecmnMlizmZby0xZ8S4N9g9Z1KzS&#10;GHSAumGekZ2tPkDVFbfgQPozDnUCUlZcxBqwmix9V81TyYyItSA5zgw0uf8Hy+/2D5ZURU6n6WR8&#10;dTW+GFGiWY2/6hHJY3qrBMkCTY1xM7R+Mg+2kxxeQ80HaevwxWrIIVJ7HKgVB084Pk4us3Q0oYSj&#10;KrvIxpNIfXJyNtb57wJqEi45tRg8Esr2t85jQDTtTUIsB6oq1pVSUbDbzUpZsmf4l6fT9fr8PGSM&#10;Lm/MlP7oGfpMDL7+EEt964hS8EwCAW3J8eaPSgQ8pR+FRAaxyFHMOPbuCZNxLrTPWlXJCtGmmU3S&#10;tOdg8Ig5R8CALLG8AbsDeJtvj90W29kHVxFbf3BO/5ZY6zx4xMig/eBcVxrsZwAKq+oit/Y9SS01&#10;gaUNFEfsLwvt4DnD1xX+31vm/AOzOGk4k7g9/D0eUkGTU+hulJRgf3/2HuxxAFBLSYOTm1P3a8es&#10;oET90DgaV9l4HEY9CuPJxQgF+1qzea3Ru3oF2DYZ7inD4zXYe9VfpYX6BZfMMkRFFdMcY+eUe9sL&#10;K99uFFxTXCyX0QzH2zB/q58MD+CB1dC/z4cXZk3X5B6n4w76KWezd73e2gZPDcudB1nFQTjx2vGN&#10;qyE2TrfGwu55LUer07Jd/AEAAP//AwBQSwMEFAAGAAgAAAAhALUhoFHcAAAACAEAAA8AAABkcnMv&#10;ZG93bnJldi54bWxMj0FOwzAQRfdI3MEaJHat0zREaYhTAYIdC1I4gBMPcUQ8jmK3DT09wwqWo3l6&#10;//9qv7hRnHAOgycFm3UCAqnzZqBewcf7y6oAEaImo0dPqOAbA+zr66tKl8afqcHTIfaCJRRKrcDG&#10;OJVShs6i02HtJyT+ffrZ6cjn3Esz6zPL3SjTJMml0wNxgtUTPlnsvg5HxxZMmze/9bvm8vrc9rtg&#10;84t8VOr2Znm4BxFxiX8w/Nbn6lBzp9YfyQQxKlilxR2jCtJNBoKBfMvbWgVZkYGsK/l/QP0DAAD/&#10;/wMAUEsBAi0AFAAGAAgAAAAhALaDOJL+AAAA4QEAABMAAAAAAAAAAAAAAAAAAAAAAFtDb250ZW50&#10;X1R5cGVzXS54bWxQSwECLQAUAAYACAAAACEAOP0h/9YAAACUAQAACwAAAAAAAAAAAAAAAAAvAQAA&#10;X3JlbHMvLnJlbHNQSwECLQAUAAYACAAAACEA5mNZgaMCAAC0BQAADgAAAAAAAAAAAAAAAAAuAgAA&#10;ZHJzL2Uyb0RvYy54bWxQSwECLQAUAAYACAAAACEAtSGgUdwAAAAIAQAADwAAAAAAAAAAAAAAAAD9&#10;BAAAZHJzL2Rvd25yZXYueG1sUEsFBgAAAAAEAAQA8wAAAAYGAAAAAA==&#10;" fillcolor="#6f3" strokecolor="black [3213]" strokeweight="1pt"/>
          </w:pict>
        </mc:Fallback>
      </mc:AlternateContent>
    </w:r>
  </w:p>
  <w:p w14:paraId="5006C725" w14:textId="0EE7503C" w:rsidR="0093385B" w:rsidRDefault="00243E2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118FA95" wp14:editId="1BB61BFB">
              <wp:simplePos x="0" y="0"/>
              <wp:positionH relativeFrom="column">
                <wp:posOffset>-180974</wp:posOffset>
              </wp:positionH>
              <wp:positionV relativeFrom="paragraph">
                <wp:posOffset>308610</wp:posOffset>
              </wp:positionV>
              <wp:extent cx="590550" cy="190500"/>
              <wp:effectExtent l="0" t="0" r="19050" b="190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550" cy="190500"/>
                      </a:xfrm>
                      <a:prstGeom prst="rect">
                        <a:avLst/>
                      </a:prstGeom>
                      <a:solidFill>
                        <a:srgbClr val="A45C9F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C9118E" id="Rectangle 1" o:spid="_x0000_s1026" style="position:absolute;margin-left:-14.25pt;margin-top:24.3pt;width:46.5pt;height: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236mAIAAKwFAAAOAAAAZHJzL2Uyb0RvYy54bWysVEtv2zAMvg/YfxB0X20HybYGdYogRYYB&#10;RVv0gZ4VWYoFyKImKXGyXz9KfqQv7DDsIosm+ZH8RPLi8tBoshfOKzAlLc5ySoThUCmzLenT4/rL&#10;d0p8YKZiGowo6VF4ern4/OmitXMxgRp0JRxBEOPnrS1pHYKdZ5nntWiYPwMrDColuIYFFN02qxxr&#10;Eb3R2STPv2YtuMo64MJ7/HvVKeki4UspeLiV0otAdEkxt5BOl85NPLPFBZtvHbO14n0a7B+yaJgy&#10;GHSEumKBkZ1T76AaxR14kOGMQ5OBlIqLVANWU+RvqnmomRWpFiTH25Em//9g+c3+zhFV4dtRYliD&#10;T3SPpDGz1YIUkZ7W+jlaPdg710ser7HWg3RN/GIV5JAoPY6UikMgHH/OzvPZDInnqCrwnifKs5Oz&#10;dT78ENCQeCmpw+CJSLa/9gEDoulgEmN50KpaK62T4LablXZkz/B1l9PZ6nwdM0aXV2bavPeM/SVG&#10;33BIpb52RCl6ZpGAruR0C0ctIp4290Iic1jkJGWcevaEyTgXJhSdqmaV6NIskIKBg9Ej5ZwAI7LE&#10;8kbsHuB1vgN2V2xvH11FavnROf9bYp3z6JEigwmjc6MMuI8ANFbVR+7sB5I6aiJLG6iO2FcOuoHz&#10;lq8Vvu818+GOOZwwbAncGuEWD6mhLSn0N0pqcL8/+h/tsfFRS0mLE1tS/2vHnKBE/zQ4EufFdBpH&#10;PAnT2bcJCu6lZvNSY3bNCrBtsO0xu3SN9kEPV+mgecblsoxRUcUMx9gl5cENwip0mwTXExfLZTLD&#10;sbYsXJsHyyN4ZDX27+PhmTnbN3nA6biBYbrZ/E2vd7bR08ByF0CqNAgnXnu+cSWkxunXV9w5L+Vk&#10;dVqyiz8AAAD//wMAUEsDBBQABgAIAAAAIQC+Lb3R3QAAAAgBAAAPAAAAZHJzL2Rvd25yZXYueG1s&#10;TI9BbsIwEEX3lXoHayp1B04RBJPGQdCKRTdIpT2AiYckqj1OYwPh9p2u2uXXPP3/plyP3okLDrEL&#10;pOFpmoFAqoPtqNHw+bGbKBAxGbLGBUINN4ywru7vSlPYcKV3vBxSI7iEYmE0tCn1hZSxbtGbOA09&#10;Et9OYfAmcRwaaQdz5XLv5CzLculNR7zQmh5fWqy/Dmev4dvl++ZtJ1fLxX5UW1LddvN60/rxYdw8&#10;g0g4pj8YfvVZHSp2OoYz2SichslMLRjVMFc5CAbyOeejhiVnWZXy/wPVDwAAAP//AwBQSwECLQAU&#10;AAYACAAAACEAtoM4kv4AAADhAQAAEwAAAAAAAAAAAAAAAAAAAAAAW0NvbnRlbnRfVHlwZXNdLnht&#10;bFBLAQItABQABgAIAAAAIQA4/SH/1gAAAJQBAAALAAAAAAAAAAAAAAAAAC8BAABfcmVscy8ucmVs&#10;c1BLAQItABQABgAIAAAAIQB7d236mAIAAKwFAAAOAAAAAAAAAAAAAAAAAC4CAABkcnMvZTJvRG9j&#10;LnhtbFBLAQItABQABgAIAAAAIQC+Lb3R3QAAAAgBAAAPAAAAAAAAAAAAAAAAAPIEAABkcnMvZG93&#10;bnJldi54bWxQSwUGAAAAAAQABADzAAAA/AUAAAAA&#10;" fillcolor="#a45c9f" strokecolor="black [3213]" strokeweight="1pt"/>
          </w:pict>
        </mc:Fallback>
      </mc:AlternateContent>
    </w:r>
    <w:r w:rsidR="003A3789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055C9B" wp14:editId="15F999C1">
              <wp:simplePos x="0" y="0"/>
              <wp:positionH relativeFrom="column">
                <wp:posOffset>-180975</wp:posOffset>
              </wp:positionH>
              <wp:positionV relativeFrom="paragraph">
                <wp:posOffset>133350</wp:posOffset>
              </wp:positionV>
              <wp:extent cx="581025" cy="171450"/>
              <wp:effectExtent l="0" t="0" r="28575" b="19050"/>
              <wp:wrapNone/>
              <wp:docPr id="34563266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025" cy="171450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10841257" id="Rectangle 1" o:spid="_x0000_s1026" style="position:absolute;margin-left:-14.25pt;margin-top:10.5pt;width:45.75pt;height:13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Q9fhAIAAIYFAAAOAAAAZHJzL2Uyb0RvYy54bWysVE1v2zAMvQ/YfxB0X20HydoFdYogRYYB&#10;RVusHXpWZCkWIIuapMTJfv0o+SNZW+ww7CKLJvlIPpG8vjk0muyF8wpMSYuLnBJhOFTKbEv643n9&#10;6YoSH5ipmAYjSnoUnt4sPn64bu1cTKAGXQlHEMT4eWtLWodg51nmeS0a5i/ACoNKCa5hAUW3zSrH&#10;WkRvdDbJ889ZC66yDrjwHv/edkq6SPhSCh4epPQiEF1SzC2k06VzE89scc3mW8dsrXifBvuHLBqm&#10;DAYdoW5ZYGTn1BuoRnEHHmS44NBkIKXiItWA1RT5q2qeamZFqgXJ8Xakyf8/WH6/f7KPDmlorZ97&#10;vMYqDtI18Yv5kUMi6ziSJQ6BcPw5uyryyYwSjqrispjOEpnZydk6H74KaEi8lNThWySK2P7OBwyI&#10;poNJjOVBq2qttE6C225W2pE9w3dbr1d5PqD/YabNW8/YOWL0DYcivjHGOnNEKXpmp5LTLRy1iHja&#10;fBeSqAqLnKSMUzeeMBnnwoSiU9WsEl2axewsyyGLFDoBRmSJ5Y3YPcBg2YEM2F3OvX10FamZR+f8&#10;b4l1zqNHigwmjM6NMuDeA9BYVR+5sx9I6qiJLG2gOj464qAbJW/5WuH73jEfHpnD2cEpw30QHvCQ&#10;GtqSQn+jpAb3673/0R5bGrWUtDiLJfU/d8wJSvQ3g83+pZhO4/AmYTq7nKDgzjWbc43ZNSvAtilw&#10;81iertE+6OEqHTQvuDaWMSqqmOEYu6Q8uEFYhW5H4OLhYrlMZjiwloU782R5BI+sxv59PrwwZ/sm&#10;Dzgd9zDMLZu/6vXONnoaWO4CSJUG4cRrzzcOe2qcfjHFbXIuJ6vT+lz8BgAA//8DAFBLAwQUAAYA&#10;CAAAACEAPUPDG+AAAAAIAQAADwAAAGRycy9kb3ducmV2LnhtbEyPTUvDQBCG74L/YRnBW7tprDHE&#10;bEoRFBFU0ljocZudJsH9Mrtt4793POlpGObhnectV5PR7IRjGJwVsJgnwNC2Tg22E/DRPM5yYCFK&#10;q6R2FgV8Y4BVdXlRykK5s63xtIkdoxAbCimgj9EXnIe2RyPD3Hm0dDu40chI69hxNcozhRvN0yTJ&#10;uJGDpQ+99PjQY/u5ORoB9ev79q758i/Neqd9Vi/d09vhWYjrq2l9DyziFP9g+NUndajIae+OVgWm&#10;BczS/JZQAemCOhGQ3dDcC1jmCfCq5P8LVD8AAAD//wMAUEsBAi0AFAAGAAgAAAAhALaDOJL+AAAA&#10;4QEAABMAAAAAAAAAAAAAAAAAAAAAAFtDb250ZW50X1R5cGVzXS54bWxQSwECLQAUAAYACAAAACEA&#10;OP0h/9YAAACUAQAACwAAAAAAAAAAAAAAAAAvAQAAX3JlbHMvLnJlbHNQSwECLQAUAAYACAAAACEA&#10;ZQ0PX4QCAACGBQAADgAAAAAAAAAAAAAAAAAuAgAAZHJzL2Uyb0RvYy54bWxQSwECLQAUAAYACAAA&#10;ACEAPUPDG+AAAAAIAQAADwAAAAAAAAAAAAAAAADeBAAAZHJzL2Rvd25yZXYueG1sUEsFBgAAAAAE&#10;AAQA8wAAAOsFAAAAAA==&#10;" fillcolor="#ffc000" strokecolor="black [3213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C642C" w14:textId="77777777" w:rsidR="0093385B" w:rsidRDefault="0093385B" w:rsidP="0093385B">
      <w:pPr>
        <w:spacing w:after="0" w:line="240" w:lineRule="auto"/>
      </w:pPr>
      <w:r>
        <w:separator/>
      </w:r>
    </w:p>
  </w:footnote>
  <w:footnote w:type="continuationSeparator" w:id="0">
    <w:p w14:paraId="2F0612C0" w14:textId="77777777" w:rsidR="0093385B" w:rsidRDefault="0093385B" w:rsidP="0093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4031E" w14:textId="226DDC3F" w:rsidR="0093385B" w:rsidRPr="00C76297" w:rsidRDefault="00243E2C" w:rsidP="0093385B">
    <w:pPr>
      <w:spacing w:after="0"/>
      <w:rPr>
        <w:rFonts w:ascii="Arial" w:hAnsi="Arial" w:cs="Arial"/>
        <w:b/>
        <w:sz w:val="24"/>
      </w:rPr>
    </w:pPr>
    <w:r>
      <w:rPr>
        <w:rFonts w:ascii="Arial" w:hAnsi="Arial" w:cs="Arial"/>
        <w:b/>
        <w:noProof/>
        <w:color w:val="8496B0" w:themeColor="text2" w:themeTint="99"/>
        <w:lang w:eastAsia="en-GB"/>
      </w:rPr>
      <w:drawing>
        <wp:anchor distT="0" distB="0" distL="114300" distR="114300" simplePos="0" relativeHeight="251663872" behindDoc="1" locked="0" layoutInCell="1" allowOverlap="1" wp14:anchorId="58FB61EA" wp14:editId="2A8A747F">
          <wp:simplePos x="0" y="0"/>
          <wp:positionH relativeFrom="column">
            <wp:posOffset>8553450</wp:posOffset>
          </wp:positionH>
          <wp:positionV relativeFrom="paragraph">
            <wp:posOffset>-267335</wp:posOffset>
          </wp:positionV>
          <wp:extent cx="714375" cy="718185"/>
          <wp:effectExtent l="0" t="0" r="9525" b="5715"/>
          <wp:wrapTight wrapText="bothSides">
            <wp:wrapPolygon edited="0">
              <wp:start x="0" y="0"/>
              <wp:lineTo x="0" y="21199"/>
              <wp:lineTo x="21312" y="21199"/>
              <wp:lineTo x="2131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- jpegs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5" t="16122" r="6893" b="18891"/>
                  <a:stretch/>
                </pic:blipFill>
                <pic:spPr bwMode="auto">
                  <a:xfrm>
                    <a:off x="0" y="0"/>
                    <a:ext cx="714375" cy="718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3E2C">
      <w:rPr>
        <w:rFonts w:ascii="Arial" w:hAnsi="Arial" w:cs="Arial"/>
        <w:b/>
        <w:sz w:val="24"/>
      </w:rPr>
      <w:t>OASTLERS</w:t>
    </w:r>
    <w:r w:rsidR="0093385B">
      <w:rPr>
        <w:rFonts w:ascii="Arial" w:hAnsi="Arial" w:cs="Arial"/>
        <w:b/>
        <w:sz w:val="24"/>
      </w:rPr>
      <w:t xml:space="preserve"> SCHOOL CALENDAR 202</w:t>
    </w:r>
    <w:r w:rsidR="008709D6">
      <w:rPr>
        <w:rFonts w:ascii="Arial" w:hAnsi="Arial" w:cs="Arial"/>
        <w:b/>
        <w:sz w:val="24"/>
      </w:rPr>
      <w:t>6/27</w:t>
    </w:r>
  </w:p>
  <w:p w14:paraId="1CB858D0" w14:textId="531578E4" w:rsidR="0093385B" w:rsidRPr="00C76297" w:rsidRDefault="0093385B" w:rsidP="0093385B">
    <w:pPr>
      <w:spacing w:after="0"/>
      <w:rPr>
        <w:rFonts w:ascii="Arial" w:hAnsi="Arial" w:cs="Arial"/>
        <w:sz w:val="20"/>
      </w:rPr>
    </w:pPr>
    <w:r w:rsidRPr="00C76297">
      <w:rPr>
        <w:rFonts w:ascii="Arial" w:hAnsi="Arial" w:cs="Arial"/>
      </w:rPr>
      <w:t>(</w:t>
    </w:r>
    <w:r w:rsidRPr="00C76297">
      <w:rPr>
        <w:rFonts w:ascii="Arial" w:hAnsi="Arial" w:cs="Arial"/>
        <w:sz w:val="20"/>
      </w:rPr>
      <w:t>1</w:t>
    </w:r>
    <w:r>
      <w:rPr>
        <w:rFonts w:ascii="Arial" w:hAnsi="Arial" w:cs="Arial"/>
        <w:sz w:val="20"/>
      </w:rPr>
      <w:t>90</w:t>
    </w:r>
    <w:r w:rsidRPr="00C76297">
      <w:rPr>
        <w:rFonts w:ascii="Arial" w:hAnsi="Arial" w:cs="Arial"/>
        <w:sz w:val="20"/>
      </w:rPr>
      <w:t xml:space="preserve"> pupil days + 5 INSET)</w:t>
    </w:r>
    <w:r w:rsidRPr="0093385B">
      <w:rPr>
        <w:noProof/>
        <w:lang w:eastAsia="en-GB"/>
      </w:rPr>
      <w:t xml:space="preserve"> </w:t>
    </w:r>
  </w:p>
  <w:p w14:paraId="43FCF558" w14:textId="2AA5A3E7" w:rsidR="0093385B" w:rsidRDefault="009338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85B"/>
    <w:rsid w:val="00051F81"/>
    <w:rsid w:val="000E42E1"/>
    <w:rsid w:val="002414F1"/>
    <w:rsid w:val="00243E2C"/>
    <w:rsid w:val="003453B3"/>
    <w:rsid w:val="003A3789"/>
    <w:rsid w:val="003A39E9"/>
    <w:rsid w:val="003F11A8"/>
    <w:rsid w:val="004E0EA9"/>
    <w:rsid w:val="006F0B3A"/>
    <w:rsid w:val="006F4D81"/>
    <w:rsid w:val="00737F0D"/>
    <w:rsid w:val="00745EB1"/>
    <w:rsid w:val="007B64AF"/>
    <w:rsid w:val="008709D6"/>
    <w:rsid w:val="00882A51"/>
    <w:rsid w:val="0093385B"/>
    <w:rsid w:val="009F65F0"/>
    <w:rsid w:val="00AB63B7"/>
    <w:rsid w:val="00B5173B"/>
    <w:rsid w:val="00B71E23"/>
    <w:rsid w:val="00BF33F5"/>
    <w:rsid w:val="00CC2854"/>
    <w:rsid w:val="00E267FD"/>
    <w:rsid w:val="00E37D52"/>
    <w:rsid w:val="00EB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9AFB401"/>
  <w15:chartTrackingRefBased/>
  <w15:docId w15:val="{A523F8EB-401E-4A8C-A3B4-7DD714F0B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3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85B"/>
  </w:style>
  <w:style w:type="paragraph" w:styleId="Footer">
    <w:name w:val="footer"/>
    <w:basedOn w:val="Normal"/>
    <w:link w:val="FooterChar"/>
    <w:uiPriority w:val="99"/>
    <w:unhideWhenUsed/>
    <w:rsid w:val="00933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85B"/>
  </w:style>
  <w:style w:type="table" w:styleId="TableGrid">
    <w:name w:val="Table Grid"/>
    <w:basedOn w:val="TableNormal"/>
    <w:uiPriority w:val="39"/>
    <w:rsid w:val="00AB6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31691-CEFB-44AF-B5D8-29EDD6CB6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Bradford Metropolitan Council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Jacques</dc:creator>
  <cp:keywords/>
  <dc:description/>
  <cp:lastModifiedBy>Jeanine Fairbairn</cp:lastModifiedBy>
  <cp:revision>3</cp:revision>
  <dcterms:created xsi:type="dcterms:W3CDTF">2025-04-24T09:42:00Z</dcterms:created>
  <dcterms:modified xsi:type="dcterms:W3CDTF">2025-05-06T15:47:00Z</dcterms:modified>
</cp:coreProperties>
</file>